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FCCD3" w14:textId="141AB345" w:rsidR="00176B73" w:rsidRPr="00683911" w:rsidRDefault="00DF2B93">
      <w:pPr>
        <w:rPr>
          <w:rFonts w:ascii="Verdana" w:hAnsi="Verdana"/>
          <w:b/>
          <w:sz w:val="28"/>
          <w:szCs w:val="28"/>
        </w:rPr>
      </w:pPr>
      <w:r w:rsidRPr="00683911">
        <w:rPr>
          <w:rFonts w:ascii="Verdana" w:hAnsi="Verdana"/>
          <w:b/>
          <w:sz w:val="28"/>
          <w:szCs w:val="28"/>
        </w:rPr>
        <w:br/>
      </w:r>
      <w:r w:rsidR="006123EB" w:rsidRPr="00683911">
        <w:rPr>
          <w:rFonts w:ascii="Verdana" w:hAnsi="Verdana"/>
          <w:b/>
          <w:sz w:val="28"/>
          <w:szCs w:val="28"/>
        </w:rPr>
        <w:t>Jaarplanning Medezeggenschapsraad Al Iman</w:t>
      </w:r>
      <w:r w:rsidR="0094249E" w:rsidRPr="00683911">
        <w:rPr>
          <w:rFonts w:ascii="Verdana" w:hAnsi="Verdana"/>
          <w:b/>
          <w:sz w:val="28"/>
          <w:szCs w:val="28"/>
        </w:rPr>
        <w:t xml:space="preserve"> 2</w:t>
      </w:r>
      <w:r w:rsidR="00647A60" w:rsidRPr="00683911">
        <w:rPr>
          <w:rFonts w:ascii="Verdana" w:hAnsi="Verdana"/>
          <w:b/>
          <w:sz w:val="28"/>
          <w:szCs w:val="28"/>
        </w:rPr>
        <w:t>023-2024</w:t>
      </w:r>
    </w:p>
    <w:p w14:paraId="5F5C12E4" w14:textId="77777777" w:rsidR="00647A60" w:rsidRPr="00683911" w:rsidRDefault="00647A60">
      <w:pPr>
        <w:rPr>
          <w:rFonts w:ascii="Verdana" w:hAnsi="Verdana"/>
          <w:b/>
          <w:sz w:val="28"/>
          <w:szCs w:val="28"/>
        </w:rPr>
      </w:pPr>
    </w:p>
    <w:p w14:paraId="5A00C208" w14:textId="50925F91" w:rsidR="006123EB" w:rsidRPr="00683911" w:rsidRDefault="00647A60">
      <w:pPr>
        <w:rPr>
          <w:rFonts w:ascii="Verdana" w:hAnsi="Verdana"/>
          <w:b/>
        </w:rPr>
      </w:pPr>
      <w:r w:rsidRPr="00683911">
        <w:rPr>
          <w:rFonts w:ascii="Verdana" w:hAnsi="Verdana"/>
          <w:b/>
        </w:rPr>
        <w:t xml:space="preserve">MR-vergadering </w:t>
      </w:r>
      <w:r w:rsidR="00605A0C" w:rsidRPr="00683911">
        <w:rPr>
          <w:rFonts w:ascii="Verdana" w:hAnsi="Verdana"/>
          <w:b/>
        </w:rPr>
        <w:t>1 november</w:t>
      </w:r>
      <w:r w:rsidRPr="00683911">
        <w:rPr>
          <w:rFonts w:ascii="Verdana" w:hAnsi="Verdana"/>
          <w:b/>
        </w:rPr>
        <w:t xml:space="preserve"> 2023</w:t>
      </w:r>
    </w:p>
    <w:p w14:paraId="4E15806E" w14:textId="46413DBE" w:rsidR="001125A3" w:rsidRPr="00683911" w:rsidRDefault="00605A0C" w:rsidP="001125A3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683911">
        <w:rPr>
          <w:rFonts w:ascii="Verdana" w:hAnsi="Verdana"/>
        </w:rPr>
        <w:t>Vaststellen J</w:t>
      </w:r>
      <w:r w:rsidR="001125A3" w:rsidRPr="00683911">
        <w:rPr>
          <w:rFonts w:ascii="Verdana" w:hAnsi="Verdana"/>
        </w:rPr>
        <w:t>aarverslag MR voorgaande schooljaar en digitaal beschikbaar stellen (website)</w:t>
      </w:r>
    </w:p>
    <w:p w14:paraId="4B2E7C96" w14:textId="77777777" w:rsidR="00605A0C" w:rsidRPr="00683911" w:rsidRDefault="00605A0C" w:rsidP="00605A0C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683911">
        <w:rPr>
          <w:rFonts w:ascii="Verdana" w:hAnsi="Verdana"/>
        </w:rPr>
        <w:t xml:space="preserve">Vaststellen </w:t>
      </w:r>
      <w:r w:rsidR="001125A3" w:rsidRPr="00683911">
        <w:rPr>
          <w:rFonts w:ascii="Verdana" w:hAnsi="Verdana"/>
        </w:rPr>
        <w:t>Jaarplanning MR</w:t>
      </w:r>
      <w:r w:rsidRPr="00683911">
        <w:rPr>
          <w:rFonts w:ascii="Verdana" w:hAnsi="Verdana"/>
        </w:rPr>
        <w:t xml:space="preserve"> en digitaal beschikbaar stellen (website)</w:t>
      </w:r>
    </w:p>
    <w:p w14:paraId="561833DA" w14:textId="77777777" w:rsidR="000A0955" w:rsidRPr="00683911" w:rsidRDefault="006123EB" w:rsidP="008B1B10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683911">
        <w:rPr>
          <w:rFonts w:ascii="Verdana" w:hAnsi="Verdana"/>
        </w:rPr>
        <w:t xml:space="preserve">Vaststellen vergaderrooster MR </w:t>
      </w:r>
    </w:p>
    <w:p w14:paraId="56656410" w14:textId="0F27B585" w:rsidR="008A1780" w:rsidRPr="00683911" w:rsidRDefault="006123EB" w:rsidP="00647A60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683911">
        <w:rPr>
          <w:rFonts w:ascii="Verdana" w:hAnsi="Verdana"/>
        </w:rPr>
        <w:t xml:space="preserve">Vaststellen vergaderrooster met </w:t>
      </w:r>
      <w:r w:rsidR="00AE530E" w:rsidRPr="00683911">
        <w:rPr>
          <w:rFonts w:ascii="Verdana" w:hAnsi="Verdana"/>
        </w:rPr>
        <w:t>schoolleiding</w:t>
      </w:r>
    </w:p>
    <w:p w14:paraId="5B4B1961" w14:textId="77777777" w:rsidR="00324C49" w:rsidRPr="00683911" w:rsidRDefault="00324C49" w:rsidP="00605A0C">
      <w:pPr>
        <w:pStyle w:val="Lijstalinea"/>
        <w:rPr>
          <w:rFonts w:ascii="Verdana" w:hAnsi="Verdana"/>
          <w:b/>
        </w:rPr>
      </w:pPr>
    </w:p>
    <w:p w14:paraId="01EC77DF" w14:textId="04C910F5" w:rsidR="007E2345" w:rsidRPr="00683911" w:rsidRDefault="007E2345" w:rsidP="007E2345">
      <w:pPr>
        <w:rPr>
          <w:rFonts w:ascii="Verdana" w:hAnsi="Verdana"/>
          <w:b/>
        </w:rPr>
      </w:pPr>
      <w:r w:rsidRPr="00683911">
        <w:rPr>
          <w:rFonts w:ascii="Verdana" w:hAnsi="Verdana"/>
          <w:b/>
        </w:rPr>
        <w:t xml:space="preserve">MR-vergadering </w:t>
      </w:r>
      <w:r w:rsidR="00F137F2" w:rsidRPr="00683911">
        <w:rPr>
          <w:rFonts w:ascii="Verdana" w:hAnsi="Verdana"/>
          <w:b/>
        </w:rPr>
        <w:t>28 februari 2024</w:t>
      </w:r>
    </w:p>
    <w:p w14:paraId="42278AC4" w14:textId="582E2D40" w:rsidR="00C936FC" w:rsidRPr="00683911" w:rsidRDefault="00C936FC" w:rsidP="00D65BB1">
      <w:pPr>
        <w:pStyle w:val="Lijstalinea"/>
        <w:numPr>
          <w:ilvl w:val="0"/>
          <w:numId w:val="4"/>
        </w:numPr>
        <w:rPr>
          <w:rFonts w:ascii="Verdana" w:hAnsi="Verdana"/>
        </w:rPr>
      </w:pPr>
      <w:r w:rsidRPr="00683911">
        <w:rPr>
          <w:rFonts w:ascii="Verdana" w:hAnsi="Verdana"/>
        </w:rPr>
        <w:t>Kennismaking met de nieuw PMR leden</w:t>
      </w:r>
    </w:p>
    <w:p w14:paraId="4F63F11B" w14:textId="77777777" w:rsidR="00412FCD" w:rsidRPr="00683911" w:rsidRDefault="00412FCD" w:rsidP="00412FCD">
      <w:pPr>
        <w:pStyle w:val="Lijstalinea"/>
        <w:numPr>
          <w:ilvl w:val="0"/>
          <w:numId w:val="4"/>
        </w:numPr>
        <w:rPr>
          <w:rFonts w:ascii="Verdana" w:hAnsi="Verdana"/>
        </w:rPr>
      </w:pPr>
      <w:r w:rsidRPr="00683911">
        <w:rPr>
          <w:rFonts w:ascii="Verdana" w:hAnsi="Verdana"/>
        </w:rPr>
        <w:t xml:space="preserve">Vaststellen vergaderrooster MR </w:t>
      </w:r>
    </w:p>
    <w:p w14:paraId="5C945C71" w14:textId="77777777" w:rsidR="00613497" w:rsidRPr="00683911" w:rsidRDefault="00613497" w:rsidP="00613497">
      <w:pPr>
        <w:pStyle w:val="Lijstalinea"/>
        <w:numPr>
          <w:ilvl w:val="0"/>
          <w:numId w:val="4"/>
        </w:numPr>
        <w:rPr>
          <w:rFonts w:ascii="Verdana" w:hAnsi="Verdana"/>
        </w:rPr>
      </w:pPr>
      <w:r w:rsidRPr="00683911">
        <w:rPr>
          <w:rFonts w:ascii="Verdana" w:hAnsi="Verdana"/>
        </w:rPr>
        <w:t>Vaststellen Jaarverslag MR voorgaande schooljaar en digitaal beschikbaar stellen (website)</w:t>
      </w:r>
    </w:p>
    <w:p w14:paraId="0DD1E686" w14:textId="30E42C6C" w:rsidR="00D65BB1" w:rsidRPr="00683911" w:rsidRDefault="003B64B7" w:rsidP="00D65BB1">
      <w:pPr>
        <w:pStyle w:val="Lijstalinea"/>
        <w:numPr>
          <w:ilvl w:val="0"/>
          <w:numId w:val="4"/>
        </w:numPr>
        <w:rPr>
          <w:rFonts w:ascii="Verdana" w:hAnsi="Verdana"/>
        </w:rPr>
      </w:pPr>
      <w:r w:rsidRPr="00683911">
        <w:rPr>
          <w:rFonts w:ascii="Verdana" w:hAnsi="Verdana"/>
        </w:rPr>
        <w:t>Review</w:t>
      </w:r>
      <w:r w:rsidR="00D65BB1" w:rsidRPr="00683911">
        <w:rPr>
          <w:rFonts w:ascii="Verdana" w:hAnsi="Verdana"/>
        </w:rPr>
        <w:t xml:space="preserve"> Schoolplan 2023-2027</w:t>
      </w:r>
    </w:p>
    <w:p w14:paraId="1C4423CD" w14:textId="77777777" w:rsidR="005B470F" w:rsidRPr="00683911" w:rsidRDefault="005B470F" w:rsidP="005B470F">
      <w:pPr>
        <w:pStyle w:val="Lijstalinea"/>
        <w:numPr>
          <w:ilvl w:val="0"/>
          <w:numId w:val="4"/>
        </w:numPr>
        <w:rPr>
          <w:rFonts w:ascii="Verdana" w:hAnsi="Verdana"/>
        </w:rPr>
      </w:pPr>
      <w:r w:rsidRPr="00683911">
        <w:rPr>
          <w:rFonts w:ascii="Verdana" w:hAnsi="Verdana"/>
        </w:rPr>
        <w:t>Update vrijwillige schoolbijdrage</w:t>
      </w:r>
    </w:p>
    <w:p w14:paraId="62B582A0" w14:textId="77777777" w:rsidR="00D37E4A" w:rsidRPr="00683911" w:rsidRDefault="00D37E4A" w:rsidP="00206B10">
      <w:pPr>
        <w:rPr>
          <w:rFonts w:ascii="Verdana" w:hAnsi="Verdana"/>
          <w:b/>
        </w:rPr>
      </w:pPr>
    </w:p>
    <w:p w14:paraId="070CB194" w14:textId="2EA72A55" w:rsidR="00206B10" w:rsidRPr="00683911" w:rsidRDefault="00206B10" w:rsidP="00781ACF">
      <w:pPr>
        <w:tabs>
          <w:tab w:val="left" w:pos="4734"/>
        </w:tabs>
        <w:rPr>
          <w:rFonts w:ascii="Verdana" w:hAnsi="Verdana"/>
          <w:b/>
        </w:rPr>
      </w:pPr>
      <w:r w:rsidRPr="00683911">
        <w:rPr>
          <w:rFonts w:ascii="Verdana" w:hAnsi="Verdana"/>
          <w:b/>
        </w:rPr>
        <w:t xml:space="preserve">MR-vergadering </w:t>
      </w:r>
      <w:r w:rsidR="00BF7CCB" w:rsidRPr="00683911">
        <w:rPr>
          <w:rFonts w:ascii="Verdana" w:hAnsi="Verdana"/>
          <w:b/>
        </w:rPr>
        <w:t xml:space="preserve">25 </w:t>
      </w:r>
      <w:r w:rsidR="00F137F2" w:rsidRPr="00683911">
        <w:rPr>
          <w:rFonts w:ascii="Verdana" w:hAnsi="Verdana"/>
          <w:b/>
        </w:rPr>
        <w:t>april</w:t>
      </w:r>
      <w:r w:rsidR="00781ACF" w:rsidRPr="00683911">
        <w:rPr>
          <w:rFonts w:ascii="Verdana" w:hAnsi="Verdana"/>
          <w:b/>
        </w:rPr>
        <w:t xml:space="preserve"> 2024</w:t>
      </w:r>
    </w:p>
    <w:p w14:paraId="5E2DC817" w14:textId="6E3ADFFA" w:rsidR="00BD4610" w:rsidRDefault="00BD4610" w:rsidP="00D65BB1">
      <w:pPr>
        <w:pStyle w:val="Lijstaline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Voorbereiding start nieuwe MR </w:t>
      </w:r>
      <w:r w:rsidR="0060534A">
        <w:rPr>
          <w:rFonts w:ascii="Verdana" w:hAnsi="Verdana"/>
        </w:rPr>
        <w:t>september 2024</w:t>
      </w:r>
    </w:p>
    <w:p w14:paraId="1309A068" w14:textId="4C907D8F" w:rsidR="00D65BB1" w:rsidRPr="00683911" w:rsidRDefault="00D65BB1" w:rsidP="00D65BB1">
      <w:pPr>
        <w:pStyle w:val="Lijstalinea"/>
        <w:numPr>
          <w:ilvl w:val="0"/>
          <w:numId w:val="5"/>
        </w:numPr>
        <w:rPr>
          <w:rFonts w:ascii="Verdana" w:hAnsi="Verdana"/>
        </w:rPr>
      </w:pPr>
      <w:r w:rsidRPr="00683911">
        <w:rPr>
          <w:rFonts w:ascii="Verdana" w:hAnsi="Verdana"/>
        </w:rPr>
        <w:t>Besteding Werkdrukgelden</w:t>
      </w:r>
    </w:p>
    <w:p w14:paraId="4D5C9664" w14:textId="677C4BAB" w:rsidR="00F32A46" w:rsidRDefault="005835E3" w:rsidP="00F32A46">
      <w:pPr>
        <w:pStyle w:val="Lijstaline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Review</w:t>
      </w:r>
      <w:r w:rsidR="00F32A46" w:rsidRPr="00683911">
        <w:rPr>
          <w:rFonts w:ascii="Verdana" w:hAnsi="Verdana"/>
        </w:rPr>
        <w:t xml:space="preserve"> Schoolplan 2023-2027</w:t>
      </w:r>
    </w:p>
    <w:p w14:paraId="4CA8BE3A" w14:textId="2A97D802" w:rsidR="00D55663" w:rsidRPr="00683911" w:rsidRDefault="00D55663" w:rsidP="00D55663">
      <w:pPr>
        <w:pStyle w:val="Lijstalinea"/>
        <w:numPr>
          <w:ilvl w:val="0"/>
          <w:numId w:val="5"/>
        </w:numPr>
        <w:rPr>
          <w:rFonts w:ascii="Verdana" w:hAnsi="Verdana"/>
        </w:rPr>
      </w:pPr>
      <w:r w:rsidRPr="00683911">
        <w:rPr>
          <w:rFonts w:ascii="Verdana" w:hAnsi="Verdana"/>
        </w:rPr>
        <w:t>Subsidieregeling verbetering basisvaardigheden</w:t>
      </w:r>
      <w:r w:rsidR="00494B7C">
        <w:rPr>
          <w:rFonts w:ascii="Verdana" w:hAnsi="Verdana"/>
        </w:rPr>
        <w:t xml:space="preserve"> met DIR</w:t>
      </w:r>
    </w:p>
    <w:p w14:paraId="097DD71B" w14:textId="77777777" w:rsidR="00F43ACE" w:rsidRPr="00683911" w:rsidRDefault="00F43ACE" w:rsidP="00F43ACE">
      <w:pPr>
        <w:pStyle w:val="Lijstalinea"/>
        <w:numPr>
          <w:ilvl w:val="0"/>
          <w:numId w:val="5"/>
        </w:numPr>
        <w:rPr>
          <w:rFonts w:ascii="Verdana" w:hAnsi="Verdana"/>
        </w:rPr>
      </w:pPr>
      <w:r w:rsidRPr="00683911">
        <w:rPr>
          <w:rFonts w:ascii="Verdana" w:hAnsi="Verdana"/>
        </w:rPr>
        <w:t>Vaststellen Jaarplanning MR en digitaal beschikbaar stellen (website)</w:t>
      </w:r>
    </w:p>
    <w:p w14:paraId="18677C14" w14:textId="77777777" w:rsidR="008B083A" w:rsidRPr="003763D5" w:rsidRDefault="008B083A" w:rsidP="003763D5">
      <w:pPr>
        <w:ind w:left="360"/>
        <w:rPr>
          <w:rFonts w:ascii="Verdana" w:hAnsi="Verdana"/>
        </w:rPr>
      </w:pPr>
    </w:p>
    <w:p w14:paraId="2AEE2E2F" w14:textId="4222FD9E" w:rsidR="004C7981" w:rsidRPr="00683911" w:rsidRDefault="004C7981" w:rsidP="004C7981">
      <w:pPr>
        <w:rPr>
          <w:rFonts w:ascii="Verdana" w:hAnsi="Verdana"/>
          <w:b/>
        </w:rPr>
      </w:pPr>
      <w:r w:rsidRPr="00683911">
        <w:rPr>
          <w:rFonts w:ascii="Verdana" w:hAnsi="Verdana"/>
          <w:b/>
        </w:rPr>
        <w:t xml:space="preserve">MR-vergadering </w:t>
      </w:r>
      <w:r w:rsidR="00F87397" w:rsidRPr="00683911">
        <w:rPr>
          <w:rFonts w:ascii="Verdana" w:hAnsi="Verdana"/>
          <w:b/>
        </w:rPr>
        <w:t xml:space="preserve">27 </w:t>
      </w:r>
      <w:r w:rsidR="00F137F2" w:rsidRPr="00683911">
        <w:rPr>
          <w:rFonts w:ascii="Verdana" w:hAnsi="Verdana"/>
          <w:b/>
        </w:rPr>
        <w:t>juni</w:t>
      </w:r>
      <w:r w:rsidR="007E6C39" w:rsidRPr="00683911">
        <w:rPr>
          <w:rFonts w:ascii="Verdana" w:hAnsi="Verdana"/>
          <w:b/>
        </w:rPr>
        <w:t xml:space="preserve"> 2024</w:t>
      </w:r>
    </w:p>
    <w:p w14:paraId="6FB6AEEC" w14:textId="77777777" w:rsidR="00773611" w:rsidRDefault="00773611" w:rsidP="00D4730A">
      <w:pPr>
        <w:pStyle w:val="Lijstaline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OMR verkiezingen</w:t>
      </w:r>
    </w:p>
    <w:p w14:paraId="2054FA54" w14:textId="77777777" w:rsidR="00E9623D" w:rsidRPr="00683911" w:rsidRDefault="00E9623D" w:rsidP="0058284E">
      <w:pPr>
        <w:pStyle w:val="Lijstalinea"/>
        <w:rPr>
          <w:rFonts w:ascii="Verdana" w:hAnsi="Verdana"/>
        </w:rPr>
      </w:pPr>
    </w:p>
    <w:p w14:paraId="2218CAB6" w14:textId="2C07E524" w:rsidR="00671996" w:rsidRPr="00683911" w:rsidRDefault="00671996">
      <w:pPr>
        <w:rPr>
          <w:rFonts w:ascii="Verdana" w:hAnsi="Verdana"/>
          <w:b/>
        </w:rPr>
      </w:pPr>
    </w:p>
    <w:p w14:paraId="3CE7722F" w14:textId="77777777" w:rsidR="005835E3" w:rsidRDefault="005835E3" w:rsidP="004C7981">
      <w:pPr>
        <w:rPr>
          <w:rFonts w:ascii="Verdana" w:hAnsi="Verdana"/>
          <w:b/>
        </w:rPr>
      </w:pPr>
    </w:p>
    <w:p w14:paraId="238EBF68" w14:textId="77777777" w:rsidR="005835E3" w:rsidRDefault="005835E3" w:rsidP="004C7981">
      <w:pPr>
        <w:rPr>
          <w:rFonts w:ascii="Verdana" w:hAnsi="Verdana"/>
          <w:b/>
        </w:rPr>
      </w:pPr>
    </w:p>
    <w:p w14:paraId="0D793717" w14:textId="77777777" w:rsidR="00335005" w:rsidRDefault="00335005" w:rsidP="004C7981">
      <w:pPr>
        <w:rPr>
          <w:rFonts w:ascii="Verdana" w:hAnsi="Verdana"/>
          <w:b/>
        </w:rPr>
      </w:pPr>
    </w:p>
    <w:p w14:paraId="6F8BE5D8" w14:textId="77777777" w:rsidR="00335005" w:rsidRDefault="00335005" w:rsidP="004C7981">
      <w:pPr>
        <w:rPr>
          <w:rFonts w:ascii="Verdana" w:hAnsi="Verdana"/>
          <w:b/>
        </w:rPr>
      </w:pPr>
    </w:p>
    <w:p w14:paraId="0481CC4D" w14:textId="7E431BBC" w:rsidR="004C7981" w:rsidRPr="00683911" w:rsidRDefault="004C7981" w:rsidP="004C7981">
      <w:pPr>
        <w:rPr>
          <w:rFonts w:ascii="Verdana" w:hAnsi="Verdana"/>
          <w:b/>
        </w:rPr>
      </w:pPr>
      <w:r w:rsidRPr="00683911">
        <w:rPr>
          <w:rFonts w:ascii="Verdana" w:hAnsi="Verdana"/>
          <w:b/>
        </w:rPr>
        <w:t xml:space="preserve">MR-vergadering </w:t>
      </w:r>
      <w:r w:rsidR="00683911" w:rsidRPr="00683911">
        <w:rPr>
          <w:rFonts w:ascii="Verdana" w:hAnsi="Verdana"/>
          <w:b/>
        </w:rPr>
        <w:t>11</w:t>
      </w:r>
      <w:r w:rsidR="008F6D52" w:rsidRPr="00683911">
        <w:rPr>
          <w:rFonts w:ascii="Verdana" w:hAnsi="Verdana"/>
          <w:b/>
        </w:rPr>
        <w:t xml:space="preserve"> </w:t>
      </w:r>
      <w:r w:rsidR="007E6C39" w:rsidRPr="00683911">
        <w:rPr>
          <w:rFonts w:ascii="Verdana" w:hAnsi="Verdana"/>
          <w:b/>
        </w:rPr>
        <w:t>juli 2024</w:t>
      </w:r>
      <w:r w:rsidR="0022139F" w:rsidRPr="00683911">
        <w:rPr>
          <w:rFonts w:ascii="Verdana" w:hAnsi="Verdana"/>
          <w:b/>
        </w:rPr>
        <w:t xml:space="preserve"> </w:t>
      </w:r>
    </w:p>
    <w:p w14:paraId="2538E40E" w14:textId="0488637F" w:rsidR="00C45245" w:rsidRDefault="00C45245" w:rsidP="00602D5C">
      <w:pPr>
        <w:pStyle w:val="Lijstalinea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Kennismaking met nieuwe OMR leden</w:t>
      </w:r>
    </w:p>
    <w:p w14:paraId="2E599002" w14:textId="5F38E869" w:rsidR="00602D5C" w:rsidRDefault="00602D5C" w:rsidP="00602D5C">
      <w:pPr>
        <w:pStyle w:val="Lijstalinea"/>
        <w:numPr>
          <w:ilvl w:val="0"/>
          <w:numId w:val="9"/>
        </w:numPr>
        <w:rPr>
          <w:rFonts w:ascii="Verdana" w:hAnsi="Verdana"/>
        </w:rPr>
      </w:pPr>
      <w:r w:rsidRPr="00683911">
        <w:rPr>
          <w:rFonts w:ascii="Verdana" w:hAnsi="Verdana"/>
        </w:rPr>
        <w:t>Vakantieoverzicht/studiedagen 2024/2025</w:t>
      </w:r>
    </w:p>
    <w:p w14:paraId="028769C9" w14:textId="77777777" w:rsidR="004C7981" w:rsidRDefault="009F167C" w:rsidP="004C7981">
      <w:pPr>
        <w:pStyle w:val="Lijstalinea"/>
        <w:numPr>
          <w:ilvl w:val="0"/>
          <w:numId w:val="9"/>
        </w:numPr>
        <w:rPr>
          <w:rFonts w:ascii="Verdana" w:hAnsi="Verdana"/>
        </w:rPr>
      </w:pPr>
      <w:r w:rsidRPr="00683911">
        <w:rPr>
          <w:rFonts w:ascii="Verdana" w:hAnsi="Verdana"/>
        </w:rPr>
        <w:t>Vaststellen formatieplan komend schooljaar</w:t>
      </w:r>
    </w:p>
    <w:p w14:paraId="0434199D" w14:textId="77777777" w:rsidR="00A606BD" w:rsidRPr="00683911" w:rsidRDefault="00A606BD" w:rsidP="00A606BD">
      <w:pPr>
        <w:pStyle w:val="Lijstalinea"/>
        <w:numPr>
          <w:ilvl w:val="0"/>
          <w:numId w:val="9"/>
        </w:numPr>
        <w:rPr>
          <w:rFonts w:ascii="Verdana" w:hAnsi="Verdana"/>
        </w:rPr>
      </w:pPr>
      <w:r w:rsidRPr="00683911">
        <w:rPr>
          <w:rFonts w:ascii="Verdana" w:hAnsi="Verdana"/>
        </w:rPr>
        <w:t>Verslag van de vertrouwenspersonen</w:t>
      </w:r>
    </w:p>
    <w:p w14:paraId="5F087796" w14:textId="50569F34" w:rsidR="008F6D52" w:rsidRPr="00683911" w:rsidRDefault="008F6D52" w:rsidP="008F6D52">
      <w:pPr>
        <w:pStyle w:val="Lijstalinea"/>
        <w:numPr>
          <w:ilvl w:val="0"/>
          <w:numId w:val="9"/>
        </w:numPr>
        <w:rPr>
          <w:rFonts w:ascii="Verdana" w:hAnsi="Verdana"/>
        </w:rPr>
      </w:pPr>
      <w:r w:rsidRPr="00683911">
        <w:rPr>
          <w:rFonts w:ascii="Verdana" w:hAnsi="Verdana"/>
        </w:rPr>
        <w:t>Vaststellen Sch</w:t>
      </w:r>
      <w:r w:rsidR="00724FA4">
        <w:rPr>
          <w:rFonts w:ascii="Verdana" w:hAnsi="Verdana"/>
        </w:rPr>
        <w:t>oolplan 2023-2027</w:t>
      </w:r>
    </w:p>
    <w:p w14:paraId="17F8DDAA" w14:textId="77777777" w:rsidR="001D6D52" w:rsidRPr="00623FED" w:rsidRDefault="001D6D52" w:rsidP="0058284E">
      <w:pPr>
        <w:pStyle w:val="Lijstalinea"/>
        <w:rPr>
          <w:rFonts w:ascii="Verdana" w:hAnsi="Verdana"/>
        </w:rPr>
      </w:pPr>
    </w:p>
    <w:p w14:paraId="18C834BE" w14:textId="77777777" w:rsidR="00BA4C20" w:rsidRDefault="00BA4C20" w:rsidP="00BA4C20">
      <w:pPr>
        <w:pStyle w:val="Lijstalinea"/>
        <w:rPr>
          <w:rFonts w:ascii="Verdana" w:hAnsi="Verdana"/>
        </w:rPr>
      </w:pPr>
    </w:p>
    <w:sectPr w:rsidR="00BA4C20" w:rsidSect="008E58C7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7744C" w14:textId="77777777" w:rsidR="00856AAB" w:rsidRDefault="00856AAB" w:rsidP="00DF2B93">
      <w:pPr>
        <w:spacing w:after="0" w:line="240" w:lineRule="auto"/>
      </w:pPr>
      <w:r>
        <w:separator/>
      </w:r>
    </w:p>
  </w:endnote>
  <w:endnote w:type="continuationSeparator" w:id="0">
    <w:p w14:paraId="5B39ECFF" w14:textId="77777777" w:rsidR="00856AAB" w:rsidRDefault="00856AAB" w:rsidP="00DF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DE2C4" w14:textId="5932C9A1" w:rsidR="00671996" w:rsidRPr="00671996" w:rsidRDefault="00671996" w:rsidP="00671996">
    <w:pPr>
      <w:pStyle w:val="Voettekst"/>
      <w:ind w:hanging="1417"/>
    </w:pPr>
    <w:r>
      <w:rPr>
        <w:noProof/>
        <w:lang w:eastAsia="nl-NL"/>
      </w:rPr>
      <w:drawing>
        <wp:inline distT="0" distB="0" distL="0" distR="0" wp14:anchorId="0C6E137D" wp14:editId="46FB07A2">
          <wp:extent cx="7547610" cy="1061592"/>
          <wp:effectExtent l="0" t="0" r="0" b="5715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9448" cy="112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EEEF4" w14:textId="77777777" w:rsidR="00856AAB" w:rsidRDefault="00856AAB" w:rsidP="00DF2B93">
      <w:pPr>
        <w:spacing w:after="0" w:line="240" w:lineRule="auto"/>
      </w:pPr>
      <w:r>
        <w:separator/>
      </w:r>
    </w:p>
  </w:footnote>
  <w:footnote w:type="continuationSeparator" w:id="0">
    <w:p w14:paraId="14A286B3" w14:textId="77777777" w:rsidR="00856AAB" w:rsidRDefault="00856AAB" w:rsidP="00DF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D6BD" w14:textId="2EF79BFD" w:rsidR="00DF2B93" w:rsidRDefault="00DF2B93" w:rsidP="00DF2B93">
    <w:pPr>
      <w:pStyle w:val="Koptekst"/>
      <w:ind w:hanging="1417"/>
    </w:pPr>
    <w:r>
      <w:rPr>
        <w:noProof/>
        <w:lang w:eastAsia="nl-NL"/>
      </w:rPr>
      <w:drawing>
        <wp:inline distT="0" distB="0" distL="0" distR="0" wp14:anchorId="6C27F5F9" wp14:editId="4FDA6528">
          <wp:extent cx="7548060" cy="2090026"/>
          <wp:effectExtent l="0" t="0" r="0" b="5715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1434" cy="2115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FD3"/>
    <w:multiLevelType w:val="hybridMultilevel"/>
    <w:tmpl w:val="272067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605"/>
    <w:multiLevelType w:val="hybridMultilevel"/>
    <w:tmpl w:val="F25654A6"/>
    <w:lvl w:ilvl="0" w:tplc="0930DBDA">
      <w:start w:val="202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31F89"/>
    <w:multiLevelType w:val="hybridMultilevel"/>
    <w:tmpl w:val="A1688C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529D9"/>
    <w:multiLevelType w:val="hybridMultilevel"/>
    <w:tmpl w:val="A1688C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3B4D"/>
    <w:multiLevelType w:val="hybridMultilevel"/>
    <w:tmpl w:val="A1688C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644F"/>
    <w:multiLevelType w:val="hybridMultilevel"/>
    <w:tmpl w:val="351AB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4458D"/>
    <w:multiLevelType w:val="hybridMultilevel"/>
    <w:tmpl w:val="351AB7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6B6B"/>
    <w:multiLevelType w:val="hybridMultilevel"/>
    <w:tmpl w:val="4AECC9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C2A09"/>
    <w:multiLevelType w:val="hybridMultilevel"/>
    <w:tmpl w:val="27206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61D03"/>
    <w:multiLevelType w:val="hybridMultilevel"/>
    <w:tmpl w:val="A1688C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F356A"/>
    <w:multiLevelType w:val="hybridMultilevel"/>
    <w:tmpl w:val="15E2DFF4"/>
    <w:lvl w:ilvl="0" w:tplc="69AEB646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256845">
    <w:abstractNumId w:val="7"/>
  </w:num>
  <w:num w:numId="2" w16cid:durableId="2016689397">
    <w:abstractNumId w:val="10"/>
  </w:num>
  <w:num w:numId="3" w16cid:durableId="484008639">
    <w:abstractNumId w:val="1"/>
  </w:num>
  <w:num w:numId="4" w16cid:durableId="505680718">
    <w:abstractNumId w:val="6"/>
  </w:num>
  <w:num w:numId="5" w16cid:durableId="1899785001">
    <w:abstractNumId w:val="0"/>
  </w:num>
  <w:num w:numId="6" w16cid:durableId="788276550">
    <w:abstractNumId w:val="9"/>
  </w:num>
  <w:num w:numId="7" w16cid:durableId="950473510">
    <w:abstractNumId w:val="4"/>
  </w:num>
  <w:num w:numId="8" w16cid:durableId="245843675">
    <w:abstractNumId w:val="3"/>
  </w:num>
  <w:num w:numId="9" w16cid:durableId="635765301">
    <w:abstractNumId w:val="2"/>
  </w:num>
  <w:num w:numId="10" w16cid:durableId="1214197370">
    <w:abstractNumId w:val="8"/>
  </w:num>
  <w:num w:numId="11" w16cid:durableId="13129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EB"/>
    <w:rsid w:val="00062B6A"/>
    <w:rsid w:val="0008095F"/>
    <w:rsid w:val="000A0955"/>
    <w:rsid w:val="000A641B"/>
    <w:rsid w:val="000C7629"/>
    <w:rsid w:val="000F779F"/>
    <w:rsid w:val="00111585"/>
    <w:rsid w:val="001125A3"/>
    <w:rsid w:val="00132244"/>
    <w:rsid w:val="00173A8C"/>
    <w:rsid w:val="00176B73"/>
    <w:rsid w:val="00181EA2"/>
    <w:rsid w:val="001A4DF6"/>
    <w:rsid w:val="001A4F91"/>
    <w:rsid w:val="001C0058"/>
    <w:rsid w:val="001C3672"/>
    <w:rsid w:val="001D6D52"/>
    <w:rsid w:val="001E3449"/>
    <w:rsid w:val="00206B10"/>
    <w:rsid w:val="0022139F"/>
    <w:rsid w:val="00225C29"/>
    <w:rsid w:val="002B57EA"/>
    <w:rsid w:val="002D1C18"/>
    <w:rsid w:val="002E2E3D"/>
    <w:rsid w:val="00324C49"/>
    <w:rsid w:val="00335005"/>
    <w:rsid w:val="003433A6"/>
    <w:rsid w:val="003763D5"/>
    <w:rsid w:val="0037727E"/>
    <w:rsid w:val="003B0630"/>
    <w:rsid w:val="003B26AC"/>
    <w:rsid w:val="003B64B7"/>
    <w:rsid w:val="003B6D6B"/>
    <w:rsid w:val="00406F9E"/>
    <w:rsid w:val="00412FCD"/>
    <w:rsid w:val="00466C74"/>
    <w:rsid w:val="00494B7C"/>
    <w:rsid w:val="004C7981"/>
    <w:rsid w:val="004F28AC"/>
    <w:rsid w:val="005147F2"/>
    <w:rsid w:val="005419C3"/>
    <w:rsid w:val="005600D5"/>
    <w:rsid w:val="0058284E"/>
    <w:rsid w:val="005835E3"/>
    <w:rsid w:val="005B470F"/>
    <w:rsid w:val="005C241E"/>
    <w:rsid w:val="005C4F66"/>
    <w:rsid w:val="005C664C"/>
    <w:rsid w:val="00602D5C"/>
    <w:rsid w:val="0060534A"/>
    <w:rsid w:val="00605A0C"/>
    <w:rsid w:val="006123EB"/>
    <w:rsid w:val="00613497"/>
    <w:rsid w:val="00623FED"/>
    <w:rsid w:val="00647A60"/>
    <w:rsid w:val="0065571E"/>
    <w:rsid w:val="00655B1C"/>
    <w:rsid w:val="00671996"/>
    <w:rsid w:val="00683911"/>
    <w:rsid w:val="00684CA4"/>
    <w:rsid w:val="006C0ADF"/>
    <w:rsid w:val="006F06CF"/>
    <w:rsid w:val="00724FA4"/>
    <w:rsid w:val="00731BD7"/>
    <w:rsid w:val="007473CD"/>
    <w:rsid w:val="00752B87"/>
    <w:rsid w:val="007647C1"/>
    <w:rsid w:val="00773611"/>
    <w:rsid w:val="00781ACF"/>
    <w:rsid w:val="007C40FF"/>
    <w:rsid w:val="007D7E2F"/>
    <w:rsid w:val="007E2345"/>
    <w:rsid w:val="007E6C39"/>
    <w:rsid w:val="007F140C"/>
    <w:rsid w:val="008336AA"/>
    <w:rsid w:val="00836436"/>
    <w:rsid w:val="00856AAB"/>
    <w:rsid w:val="00884296"/>
    <w:rsid w:val="00891FEE"/>
    <w:rsid w:val="00894845"/>
    <w:rsid w:val="008A1780"/>
    <w:rsid w:val="008B083A"/>
    <w:rsid w:val="008C290C"/>
    <w:rsid w:val="008E58C7"/>
    <w:rsid w:val="008F6D52"/>
    <w:rsid w:val="00923DB5"/>
    <w:rsid w:val="0094249E"/>
    <w:rsid w:val="009A36E0"/>
    <w:rsid w:val="009F167C"/>
    <w:rsid w:val="00A21FF4"/>
    <w:rsid w:val="00A606BD"/>
    <w:rsid w:val="00A85176"/>
    <w:rsid w:val="00AE1E1B"/>
    <w:rsid w:val="00AE530E"/>
    <w:rsid w:val="00AE6F68"/>
    <w:rsid w:val="00B53817"/>
    <w:rsid w:val="00B656B8"/>
    <w:rsid w:val="00BA4C20"/>
    <w:rsid w:val="00BD00E4"/>
    <w:rsid w:val="00BD318E"/>
    <w:rsid w:val="00BD4610"/>
    <w:rsid w:val="00BF7CCB"/>
    <w:rsid w:val="00C21F87"/>
    <w:rsid w:val="00C45245"/>
    <w:rsid w:val="00C50398"/>
    <w:rsid w:val="00C936FC"/>
    <w:rsid w:val="00CB56EF"/>
    <w:rsid w:val="00CE6DBD"/>
    <w:rsid w:val="00D34682"/>
    <w:rsid w:val="00D37E4A"/>
    <w:rsid w:val="00D4730A"/>
    <w:rsid w:val="00D55663"/>
    <w:rsid w:val="00D65BB1"/>
    <w:rsid w:val="00DC3BCF"/>
    <w:rsid w:val="00DF2B93"/>
    <w:rsid w:val="00E331CB"/>
    <w:rsid w:val="00E45425"/>
    <w:rsid w:val="00E5188B"/>
    <w:rsid w:val="00E9623D"/>
    <w:rsid w:val="00EC6560"/>
    <w:rsid w:val="00EC662A"/>
    <w:rsid w:val="00EF39E8"/>
    <w:rsid w:val="00EF501F"/>
    <w:rsid w:val="00EF64CB"/>
    <w:rsid w:val="00F137F2"/>
    <w:rsid w:val="00F2610E"/>
    <w:rsid w:val="00F272EC"/>
    <w:rsid w:val="00F32A46"/>
    <w:rsid w:val="00F43ACE"/>
    <w:rsid w:val="00F86DF0"/>
    <w:rsid w:val="00F87397"/>
    <w:rsid w:val="00FC12AF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5C91"/>
  <w15:chartTrackingRefBased/>
  <w15:docId w15:val="{C76D813C-50AF-4A6C-8EE4-DF3BFA58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Bulletlijst NS,Bullet Number,List Paragraph1,lp1,lp11,List Paragraph11,Bullet 1,Use Case List Paragraph,Num Bullet 1,Bullet List,FooterText,Num List Paragraph,Heading2,b1,Bullet for no #'s,Body Bullet,Ref,List Paragraph 1,numbered,Foot"/>
    <w:basedOn w:val="Standaard"/>
    <w:link w:val="LijstalineaChar"/>
    <w:uiPriority w:val="34"/>
    <w:qFormat/>
    <w:rsid w:val="006123E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433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3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33A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3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33A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33A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F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2B93"/>
  </w:style>
  <w:style w:type="paragraph" w:styleId="Voettekst">
    <w:name w:val="footer"/>
    <w:basedOn w:val="Standaard"/>
    <w:link w:val="VoettekstChar"/>
    <w:uiPriority w:val="99"/>
    <w:unhideWhenUsed/>
    <w:rsid w:val="00DF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2B93"/>
  </w:style>
  <w:style w:type="character" w:styleId="Zwaar">
    <w:name w:val="Strong"/>
    <w:basedOn w:val="Standaardalinea-lettertype"/>
    <w:uiPriority w:val="22"/>
    <w:qFormat/>
    <w:rsid w:val="00752B87"/>
    <w:rPr>
      <w:b/>
      <w:bCs/>
    </w:rPr>
  </w:style>
  <w:style w:type="character" w:customStyle="1" w:styleId="LijstalineaChar">
    <w:name w:val="Lijstalinea Char"/>
    <w:aliases w:val="Bulletlijst NS Char,Bullet Number Char,List Paragraph1 Char,lp1 Char,lp11 Char,List Paragraph11 Char,Bullet 1 Char,Use Case List Paragraph Char,Num Bullet 1 Char,Bullet List Char,FooterText Char,Num List Paragraph Char,Heading2 Char"/>
    <w:link w:val="Lijstalinea"/>
    <w:uiPriority w:val="34"/>
    <w:rsid w:val="00752B87"/>
  </w:style>
  <w:style w:type="character" w:styleId="Hyperlink">
    <w:name w:val="Hyperlink"/>
    <w:basedOn w:val="Standaardalinea-lettertype"/>
    <w:uiPriority w:val="99"/>
    <w:unhideWhenUsed/>
    <w:rsid w:val="00BA4C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4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Keindl, Monika (M.)</dc:creator>
  <cp:keywords/>
  <dc:description/>
  <cp:lastModifiedBy>Keindl, Monika (M.)</cp:lastModifiedBy>
  <cp:revision>71</cp:revision>
  <dcterms:created xsi:type="dcterms:W3CDTF">2024-02-26T13:34:00Z</dcterms:created>
  <dcterms:modified xsi:type="dcterms:W3CDTF">2024-06-28T11:44:00Z</dcterms:modified>
</cp:coreProperties>
</file>